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BEE3" w14:textId="77777777" w:rsidR="0051028F" w:rsidRPr="00395C47" w:rsidRDefault="0051028F" w:rsidP="0051028F">
      <w:pPr>
        <w:shd w:val="clear" w:color="auto" w:fill="FFFFFF"/>
        <w:spacing w:after="0" w:line="270" w:lineRule="atLeast"/>
        <w:jc w:val="center"/>
        <w:rPr>
          <w:rFonts w:ascii="Arial" w:eastAsia="Times New Roman" w:hAnsi="Arial" w:cs="Arial"/>
          <w:b/>
          <w:bCs/>
          <w:iCs/>
          <w:color w:val="585858"/>
          <w:lang w:val="mn-MN" w:eastAsia="fr-FR"/>
        </w:rPr>
      </w:pPr>
    </w:p>
    <w:p w14:paraId="26F1F504" w14:textId="77777777" w:rsidR="0051028F" w:rsidRPr="00395C47" w:rsidRDefault="0051028F" w:rsidP="0051028F">
      <w:pPr>
        <w:shd w:val="clear" w:color="auto" w:fill="FFFFFF"/>
        <w:spacing w:after="0" w:line="270" w:lineRule="atLeast"/>
        <w:jc w:val="center"/>
        <w:rPr>
          <w:rFonts w:ascii="Arial" w:eastAsia="Times New Roman" w:hAnsi="Arial" w:cs="Arial"/>
          <w:b/>
          <w:bCs/>
          <w:iCs/>
          <w:color w:val="585858"/>
          <w:lang w:val="mn-MN" w:eastAsia="fr-FR"/>
        </w:rPr>
      </w:pPr>
    </w:p>
    <w:p w14:paraId="2B51592B" w14:textId="77777777" w:rsidR="0051028F" w:rsidRPr="00395C47" w:rsidRDefault="0051028F" w:rsidP="0051028F">
      <w:pPr>
        <w:shd w:val="clear" w:color="auto" w:fill="FFFFFF"/>
        <w:spacing w:after="0" w:line="270" w:lineRule="atLeast"/>
        <w:jc w:val="center"/>
        <w:rPr>
          <w:rFonts w:ascii="Arial" w:eastAsia="Times New Roman" w:hAnsi="Arial" w:cs="Arial"/>
          <w:b/>
          <w:bCs/>
          <w:iCs/>
          <w:color w:val="585858"/>
          <w:lang w:val="mn-MN" w:eastAsia="fr-FR"/>
        </w:rPr>
      </w:pPr>
    </w:p>
    <w:p w14:paraId="6AD6A1BB" w14:textId="77777777" w:rsidR="0051028F" w:rsidRPr="00395C47" w:rsidRDefault="004E0D18" w:rsidP="0051028F">
      <w:pPr>
        <w:shd w:val="clear" w:color="auto" w:fill="FFFFFF"/>
        <w:spacing w:after="0" w:line="270" w:lineRule="atLeast"/>
        <w:jc w:val="center"/>
        <w:rPr>
          <w:rFonts w:ascii="Arial" w:eastAsia="Times New Roman" w:hAnsi="Arial" w:cs="Arial"/>
          <w:b/>
          <w:bCs/>
          <w:iCs/>
          <w:color w:val="585858"/>
          <w:lang w:val="mn-MN" w:eastAsia="fr-FR"/>
        </w:rPr>
      </w:pPr>
      <w:r w:rsidRPr="00395C47">
        <w:rPr>
          <w:rFonts w:ascii="Arial" w:eastAsia="Times New Roman" w:hAnsi="Arial" w:cs="Arial"/>
          <w:b/>
          <w:bCs/>
          <w:iCs/>
          <w:color w:val="585858"/>
          <w:lang w:val="mn-MN" w:eastAsia="fr-FR"/>
        </w:rPr>
        <w:t>ГЭРЛЭЛТ БҮРТГҮҮЛЭХ ТУХАЙ ӨРГӨ</w:t>
      </w:r>
      <w:r w:rsidR="0051028F" w:rsidRPr="00395C47">
        <w:rPr>
          <w:rFonts w:ascii="Arial" w:eastAsia="Times New Roman" w:hAnsi="Arial" w:cs="Arial"/>
          <w:b/>
          <w:bCs/>
          <w:iCs/>
          <w:color w:val="585858"/>
          <w:lang w:val="mn-MN" w:eastAsia="fr-FR"/>
        </w:rPr>
        <w:t>ДӨЛ</w:t>
      </w:r>
    </w:p>
    <w:p w14:paraId="47077E57" w14:textId="77777777" w:rsidR="004E0D18" w:rsidRPr="00395C47" w:rsidRDefault="004E0D18" w:rsidP="0051028F">
      <w:pPr>
        <w:shd w:val="clear" w:color="auto" w:fill="FFFFFF"/>
        <w:spacing w:after="0" w:line="270" w:lineRule="atLeast"/>
        <w:jc w:val="center"/>
        <w:rPr>
          <w:rFonts w:ascii="Arial" w:eastAsia="Times New Roman" w:hAnsi="Arial" w:cs="Arial"/>
          <w:b/>
          <w:bCs/>
          <w:iCs/>
          <w:color w:val="585858"/>
          <w:lang w:val="mn-MN" w:eastAsia="fr-FR"/>
        </w:rPr>
      </w:pPr>
    </w:p>
    <w:p w14:paraId="0586AFBE" w14:textId="77777777" w:rsidR="004E0D18" w:rsidRPr="00395C47" w:rsidRDefault="004E0D18" w:rsidP="0051028F">
      <w:pPr>
        <w:shd w:val="clear" w:color="auto" w:fill="FFFFFF"/>
        <w:spacing w:after="0" w:line="270" w:lineRule="atLeast"/>
        <w:jc w:val="center"/>
        <w:rPr>
          <w:rFonts w:ascii="Arial" w:eastAsia="Times New Roman" w:hAnsi="Arial" w:cs="Arial"/>
          <w:iCs/>
          <w:color w:val="585858"/>
          <w:lang w:val="mn-MN" w:eastAsia="fr-FR"/>
        </w:rPr>
      </w:pPr>
    </w:p>
    <w:p w14:paraId="1B10C13A" w14:textId="30A7969A" w:rsidR="0051028F" w:rsidRPr="00395C47" w:rsidRDefault="0051028F" w:rsidP="0051028F">
      <w:pPr>
        <w:shd w:val="clear" w:color="auto" w:fill="FFFFFF"/>
        <w:spacing w:after="0" w:line="270" w:lineRule="atLeast"/>
        <w:rPr>
          <w:rFonts w:ascii="Arial" w:eastAsia="Times New Roman" w:hAnsi="Arial" w:cs="Arial"/>
          <w:iCs/>
          <w:color w:val="585858"/>
          <w:lang w:val="mn-MN" w:eastAsia="fr-FR"/>
        </w:rPr>
      </w:pPr>
      <w:r w:rsidRPr="00395C47">
        <w:rPr>
          <w:rFonts w:ascii="Arial" w:eastAsia="Times New Roman" w:hAnsi="Arial" w:cs="Arial"/>
          <w:b/>
          <w:bCs/>
          <w:iCs/>
          <w:color w:val="585858"/>
          <w:lang w:val="mn-MN" w:eastAsia="fr-FR"/>
        </w:rPr>
        <w:t>.......... </w:t>
      </w:r>
      <w:r w:rsidRPr="00395C47">
        <w:rPr>
          <w:rFonts w:ascii="Arial" w:eastAsia="Times New Roman" w:hAnsi="Arial" w:cs="Arial"/>
          <w:iCs/>
          <w:color w:val="585858"/>
          <w:lang w:val="mn-MN" w:eastAsia="fr-FR"/>
        </w:rPr>
        <w:t>он .... сар .... өдөр</w:t>
      </w:r>
    </w:p>
    <w:p w14:paraId="28497155" w14:textId="77777777" w:rsidR="00395C47" w:rsidRPr="00395C47" w:rsidRDefault="00395C47" w:rsidP="0051028F">
      <w:pPr>
        <w:shd w:val="clear" w:color="auto" w:fill="FFFFFF"/>
        <w:spacing w:after="0" w:line="270" w:lineRule="atLeast"/>
        <w:rPr>
          <w:rFonts w:ascii="Arial" w:eastAsia="Times New Roman" w:hAnsi="Arial" w:cs="Arial"/>
          <w:iCs/>
          <w:color w:val="585858"/>
          <w:lang w:val="mn-MN" w:eastAsia="fr-FR"/>
        </w:rPr>
      </w:pPr>
    </w:p>
    <w:p w14:paraId="6CD18032" w14:textId="29F12131" w:rsidR="0051028F" w:rsidRPr="00395C47" w:rsidRDefault="0051028F" w:rsidP="0051028F">
      <w:pPr>
        <w:shd w:val="clear" w:color="auto" w:fill="FFFFFF"/>
        <w:spacing w:after="135" w:line="270" w:lineRule="atLeast"/>
        <w:rPr>
          <w:rFonts w:ascii="Arial" w:eastAsia="Times New Roman" w:hAnsi="Arial" w:cs="Arial"/>
          <w:iCs/>
          <w:color w:val="585858"/>
          <w:lang w:val="mn-MN" w:eastAsia="fr-FR"/>
        </w:rPr>
      </w:pPr>
      <w:r w:rsidRPr="00395C47">
        <w:rPr>
          <w:rFonts w:ascii="Arial" w:eastAsia="Times New Roman" w:hAnsi="Arial" w:cs="Arial"/>
          <w:b/>
          <w:bCs/>
          <w:iCs/>
          <w:color w:val="585858"/>
          <w:lang w:val="mn-MN" w:eastAsia="fr-FR"/>
        </w:rPr>
        <w:t>Эрэгтэй   </w:t>
      </w:r>
      <w:r w:rsidRPr="00395C47">
        <w:rPr>
          <w:rFonts w:ascii="Arial" w:eastAsia="Times New Roman" w:hAnsi="Arial" w:cs="Arial"/>
          <w:iCs/>
          <w:color w:val="585858"/>
          <w:lang w:val="mn-MN" w:eastAsia="fr-FR"/>
        </w:rPr>
        <w:t>                                                                </w:t>
      </w:r>
      <w:r w:rsidRPr="00395C47">
        <w:rPr>
          <w:rFonts w:ascii="Arial" w:eastAsia="Times New Roman" w:hAnsi="Arial" w:cs="Arial"/>
          <w:b/>
          <w:bCs/>
          <w:iCs/>
          <w:color w:val="585858"/>
          <w:lang w:val="mn-MN" w:eastAsia="fr-FR"/>
        </w:rPr>
        <w:t>Эмэгтэй</w:t>
      </w:r>
    </w:p>
    <w:p w14:paraId="3C2FEBDC" w14:textId="56BD6FCF" w:rsidR="0051028F" w:rsidRPr="00395C47" w:rsidRDefault="00395C47" w:rsidP="00395C47">
      <w:pPr>
        <w:shd w:val="clear" w:color="auto" w:fill="FFFFFF"/>
        <w:spacing w:after="135" w:line="270" w:lineRule="atLeast"/>
        <w:ind w:left="1416" w:firstLine="708"/>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У</w:t>
      </w:r>
      <w:r w:rsidR="0051028F" w:rsidRPr="00395C47">
        <w:rPr>
          <w:rFonts w:ascii="Arial" w:eastAsia="Times New Roman" w:hAnsi="Arial" w:cs="Arial"/>
          <w:iCs/>
          <w:color w:val="585858"/>
          <w:lang w:val="mn-MN" w:eastAsia="fr-FR"/>
        </w:rPr>
        <w:t>лсын иргэн                             </w:t>
      </w:r>
      <w:r>
        <w:rPr>
          <w:rFonts w:ascii="Arial" w:eastAsia="Times New Roman" w:hAnsi="Arial" w:cs="Arial"/>
          <w:iCs/>
          <w:color w:val="585858"/>
          <w:lang w:val="mn-MN" w:eastAsia="fr-FR"/>
        </w:rPr>
        <w:tab/>
      </w:r>
      <w:r>
        <w:rPr>
          <w:rFonts w:ascii="Arial" w:eastAsia="Times New Roman" w:hAnsi="Arial" w:cs="Arial"/>
          <w:iCs/>
          <w:color w:val="585858"/>
          <w:lang w:val="mn-MN" w:eastAsia="fr-FR"/>
        </w:rPr>
        <w:tab/>
      </w:r>
      <w:r>
        <w:rPr>
          <w:rFonts w:ascii="Arial" w:eastAsia="Times New Roman" w:hAnsi="Arial" w:cs="Arial"/>
          <w:iCs/>
          <w:color w:val="585858"/>
          <w:lang w:val="mn-MN" w:eastAsia="fr-FR"/>
        </w:rPr>
        <w:tab/>
      </w:r>
      <w:r>
        <w:rPr>
          <w:rFonts w:ascii="Arial" w:eastAsia="Times New Roman" w:hAnsi="Arial" w:cs="Arial"/>
          <w:iCs/>
          <w:color w:val="585858"/>
          <w:lang w:val="mn-MN" w:eastAsia="fr-FR"/>
        </w:rPr>
        <w:tab/>
        <w:t>У</w:t>
      </w:r>
      <w:r w:rsidR="0051028F" w:rsidRPr="00395C47">
        <w:rPr>
          <w:rFonts w:ascii="Arial" w:eastAsia="Times New Roman" w:hAnsi="Arial" w:cs="Arial"/>
          <w:iCs/>
          <w:color w:val="585858"/>
          <w:lang w:val="mn-MN" w:eastAsia="fr-FR"/>
        </w:rPr>
        <w:t>лсын иргэн</w:t>
      </w:r>
    </w:p>
    <w:p w14:paraId="15782DC4" w14:textId="4E2065B0" w:rsidR="0051028F" w:rsidRPr="00395C47" w:rsidRDefault="0051028F" w:rsidP="0051028F">
      <w:pPr>
        <w:shd w:val="clear" w:color="auto" w:fill="FFFFFF"/>
        <w:spacing w:after="135" w:line="270" w:lineRule="atLeast"/>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xml:space="preserve">Овог: </w:t>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Pr="00395C47">
        <w:rPr>
          <w:rFonts w:ascii="Arial" w:eastAsia="Times New Roman" w:hAnsi="Arial" w:cs="Arial"/>
          <w:iCs/>
          <w:color w:val="585858"/>
          <w:lang w:val="mn-MN" w:eastAsia="fr-FR"/>
        </w:rPr>
        <w:t xml:space="preserve">Овог: </w:t>
      </w:r>
    </w:p>
    <w:p w14:paraId="3E807FAF" w14:textId="467D5CC7" w:rsidR="0051028F" w:rsidRDefault="0051028F" w:rsidP="0051028F">
      <w:pPr>
        <w:shd w:val="clear" w:color="auto" w:fill="FFFFFF"/>
        <w:spacing w:after="135" w:line="270" w:lineRule="atLeast"/>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xml:space="preserve">Эцэг/эх/-ийн нэр: </w:t>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Pr="00395C47">
        <w:rPr>
          <w:rFonts w:ascii="Arial" w:eastAsia="Times New Roman" w:hAnsi="Arial" w:cs="Arial"/>
          <w:iCs/>
          <w:color w:val="585858"/>
          <w:lang w:val="mn-MN" w:eastAsia="fr-FR"/>
        </w:rPr>
        <w:t xml:space="preserve">Эцэг/эх/-ийн нэр: </w:t>
      </w:r>
    </w:p>
    <w:p w14:paraId="525D1536" w14:textId="77777777" w:rsidR="00395C47" w:rsidRPr="00395C47" w:rsidRDefault="00395C47" w:rsidP="0051028F">
      <w:pPr>
        <w:shd w:val="clear" w:color="auto" w:fill="FFFFFF"/>
        <w:spacing w:after="135" w:line="270" w:lineRule="atLeast"/>
        <w:rPr>
          <w:rFonts w:ascii="Arial" w:eastAsia="Times New Roman" w:hAnsi="Arial" w:cs="Arial"/>
          <w:iCs/>
          <w:color w:val="585858"/>
          <w:lang w:val="mn-MN" w:eastAsia="fr-FR"/>
        </w:rPr>
      </w:pPr>
    </w:p>
    <w:p w14:paraId="62AF415A" w14:textId="3E68309F" w:rsidR="0051028F" w:rsidRDefault="0051028F" w:rsidP="0051028F">
      <w:pPr>
        <w:shd w:val="clear" w:color="auto" w:fill="FFFFFF"/>
        <w:spacing w:after="135" w:line="270" w:lineRule="atLeast"/>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Нэр:                         </w:t>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Pr="00395C47">
        <w:rPr>
          <w:rFonts w:ascii="Arial" w:eastAsia="Times New Roman" w:hAnsi="Arial" w:cs="Arial"/>
          <w:iCs/>
          <w:color w:val="585858"/>
          <w:lang w:val="mn-MN" w:eastAsia="fr-FR"/>
        </w:rPr>
        <w:t xml:space="preserve">Нэр: </w:t>
      </w:r>
    </w:p>
    <w:p w14:paraId="32B087F3" w14:textId="77777777" w:rsidR="00395C47" w:rsidRPr="00395C47" w:rsidRDefault="00395C47" w:rsidP="0051028F">
      <w:pPr>
        <w:shd w:val="clear" w:color="auto" w:fill="FFFFFF"/>
        <w:spacing w:after="135" w:line="270" w:lineRule="atLeast"/>
        <w:rPr>
          <w:rFonts w:ascii="Arial" w:eastAsia="Times New Roman" w:hAnsi="Arial" w:cs="Arial"/>
          <w:iCs/>
          <w:color w:val="585858"/>
          <w:lang w:val="mn-MN" w:eastAsia="fr-FR"/>
        </w:rPr>
      </w:pPr>
    </w:p>
    <w:p w14:paraId="786AFF4C" w14:textId="69A24E57" w:rsidR="0051028F" w:rsidRPr="00395C47" w:rsidRDefault="0051028F" w:rsidP="0051028F">
      <w:pPr>
        <w:shd w:val="clear" w:color="auto" w:fill="FFFFFF"/>
        <w:spacing w:after="135" w:line="270" w:lineRule="atLeast"/>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РД:                   </w:t>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00395C47">
        <w:rPr>
          <w:rFonts w:ascii="Arial" w:eastAsia="Times New Roman" w:hAnsi="Arial" w:cs="Arial"/>
          <w:iCs/>
          <w:color w:val="585858"/>
          <w:lang w:val="mn-MN" w:eastAsia="fr-FR"/>
        </w:rPr>
        <w:tab/>
      </w:r>
      <w:r w:rsidRPr="00395C47">
        <w:rPr>
          <w:rFonts w:ascii="Arial" w:eastAsia="Times New Roman" w:hAnsi="Arial" w:cs="Arial"/>
          <w:iCs/>
          <w:color w:val="585858"/>
          <w:lang w:val="mn-MN" w:eastAsia="fr-FR"/>
        </w:rPr>
        <w:t>РД:   </w:t>
      </w:r>
    </w:p>
    <w:p w14:paraId="3BD0EC23" w14:textId="77777777" w:rsidR="0051028F" w:rsidRPr="00395C47" w:rsidRDefault="0051028F" w:rsidP="004E0D18">
      <w:pPr>
        <w:shd w:val="clear" w:color="auto" w:fill="FFFFFF"/>
        <w:spacing w:after="135" w:line="270" w:lineRule="atLeast"/>
        <w:jc w:val="both"/>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Бид хоёр .......... удаа гэрлэж байгаа бөгөөд Монгол Улсын Гэр бүлийн хуулийн заалтыг нарийн чанд биелүүлж, бат гэр бүл болж чадахаа илэрхийлж байна. Бидний хооронд эрүүл мэндийн талаар болон Монгол Улсын гэр бүлийн хуулийн 8, 9, 10-р зүйлийн заалтад харшлах шалтгаан байхгүй болно.</w:t>
      </w:r>
    </w:p>
    <w:p w14:paraId="58FFD959" w14:textId="77777777" w:rsidR="0051028F" w:rsidRPr="00395C47" w:rsidRDefault="0051028F" w:rsidP="0051028F">
      <w:pPr>
        <w:shd w:val="clear" w:color="auto" w:fill="FFFFFF"/>
        <w:spacing w:after="135" w:line="270" w:lineRule="atLeast"/>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Бид хоёр ........... оны .... сарын .....-ний өдрөөс гэр бүл болсон.</w:t>
      </w:r>
    </w:p>
    <w:p w14:paraId="6A4214FB" w14:textId="77777777" w:rsidR="0051028F" w:rsidRPr="00395C47" w:rsidRDefault="0051028F" w:rsidP="0051028F">
      <w:pPr>
        <w:numPr>
          <w:ilvl w:val="0"/>
          <w:numId w:val="1"/>
        </w:numPr>
        <w:shd w:val="clear" w:color="auto" w:fill="FFFFFF"/>
        <w:spacing w:after="0" w:line="270" w:lineRule="atLeast"/>
        <w:ind w:left="375"/>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Өмнө гэрлэж байсан бол:</w:t>
      </w:r>
    </w:p>
    <w:p w14:paraId="042BBF5F" w14:textId="77777777" w:rsidR="0051028F" w:rsidRPr="00395C47" w:rsidRDefault="0051028F" w:rsidP="0051028F">
      <w:pPr>
        <w:shd w:val="clear" w:color="auto" w:fill="FFFFFF"/>
        <w:spacing w:after="135"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Цуцлалтын дугаар ........,  он ......, хаана..............................................................................</w:t>
      </w:r>
    </w:p>
    <w:p w14:paraId="1D595F5A" w14:textId="77777777" w:rsidR="0051028F" w:rsidRPr="00395C47" w:rsidRDefault="0051028F" w:rsidP="0051028F">
      <w:pPr>
        <w:numPr>
          <w:ilvl w:val="0"/>
          <w:numId w:val="2"/>
        </w:numPr>
        <w:shd w:val="clear" w:color="auto" w:fill="FFFFFF"/>
        <w:spacing w:after="0" w:line="270" w:lineRule="atLeast"/>
        <w:ind w:left="375"/>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Гэрлэхээс өмнө эхнэр, нөхөр, хүүхэдтэй. Хүүхдийг төрсөн эцэг, эхийн адил өсгөж хүмүүжүүлнэ.</w:t>
      </w:r>
    </w:p>
    <w:p w14:paraId="08ABD03F" w14:textId="77777777" w:rsidR="0051028F" w:rsidRPr="00395C47" w:rsidRDefault="0051028F" w:rsidP="0051028F">
      <w:pPr>
        <w:shd w:val="clear" w:color="auto" w:fill="FFFFFF"/>
        <w:spacing w:after="0" w:line="270" w:lineRule="atLeast"/>
        <w:ind w:left="360"/>
        <w:rPr>
          <w:rFonts w:ascii="Arial" w:eastAsia="Times New Roman" w:hAnsi="Arial" w:cs="Arial"/>
          <w:b/>
          <w:bCs/>
          <w:iCs/>
          <w:color w:val="585858"/>
          <w:lang w:val="mn-MN" w:eastAsia="fr-FR"/>
        </w:rPr>
      </w:pPr>
    </w:p>
    <w:p w14:paraId="4260BE7A" w14:textId="30DD5C5E" w:rsidR="0051028F"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Бидний гэрлэлтийг бүргэж өгөхийг хүсье.</w:t>
      </w:r>
    </w:p>
    <w:p w14:paraId="372D5EB0" w14:textId="77777777" w:rsidR="00395C47" w:rsidRPr="00395C47" w:rsidRDefault="00395C47" w:rsidP="0051028F">
      <w:pPr>
        <w:shd w:val="clear" w:color="auto" w:fill="FFFFFF"/>
        <w:spacing w:after="0" w:line="270" w:lineRule="atLeast"/>
        <w:ind w:left="360"/>
        <w:rPr>
          <w:rFonts w:ascii="Arial" w:eastAsia="Times New Roman" w:hAnsi="Arial" w:cs="Arial"/>
          <w:iCs/>
          <w:color w:val="585858"/>
          <w:lang w:val="mn-MN" w:eastAsia="fr-FR"/>
        </w:rPr>
      </w:pPr>
    </w:p>
    <w:p w14:paraId="14783400"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ГЭРЛЭЛТЭЭ БҮРТГҮҮЛЭХЭЭР ХАМТРАН ӨРГӨДӨЛ ГАРГАСАН:</w:t>
      </w:r>
    </w:p>
    <w:p w14:paraId="626FAA22"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Эрэгтэй: ______________________________________________________________</w:t>
      </w:r>
    </w:p>
    <w:p w14:paraId="70DEB4CA"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/оршин суугаа газрын хаяг/     </w:t>
      </w:r>
    </w:p>
    <w:p w14:paraId="2ACA8C71"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______________________________________________________________</w:t>
      </w:r>
    </w:p>
    <w:p w14:paraId="377A839F"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/хаана, ямар ажил эрхэлдэг/</w:t>
      </w:r>
    </w:p>
    <w:p w14:paraId="721849EB"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______________________________________________________________</w:t>
      </w:r>
    </w:p>
    <w:p w14:paraId="28D8B070"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/гарын үсэг/        </w:t>
      </w:r>
    </w:p>
    <w:p w14:paraId="1BF57A1A"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Эмэгтэй: ______________________________________________________________</w:t>
      </w:r>
    </w:p>
    <w:p w14:paraId="335A00E0"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/оршин суугаа газрын хаяг/     </w:t>
      </w:r>
    </w:p>
    <w:p w14:paraId="1EE06B84"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______________________________________________________________</w:t>
      </w:r>
    </w:p>
    <w:p w14:paraId="22896E23"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/хаана, ямар ажил эрхэлдэг/</w:t>
      </w:r>
    </w:p>
    <w:p w14:paraId="0D52FDA0"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______________________________________________________________</w:t>
      </w:r>
    </w:p>
    <w:p w14:paraId="43D88C7C" w14:textId="77777777"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/гарын үсэг/           </w:t>
      </w:r>
    </w:p>
    <w:p w14:paraId="3A057395" w14:textId="77777777" w:rsid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 xml:space="preserve">Гэрчээр байлцсан: </w:t>
      </w:r>
    </w:p>
    <w:p w14:paraId="65925513" w14:textId="629645ED"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______________________________________________________</w:t>
      </w:r>
    </w:p>
    <w:p w14:paraId="39D6A68D" w14:textId="49A3ED8F" w:rsidR="0051028F" w:rsidRPr="00395C47" w:rsidRDefault="0051028F" w:rsidP="0051028F">
      <w:pPr>
        <w:shd w:val="clear" w:color="auto" w:fill="FFFFFF"/>
        <w:spacing w:after="0" w:line="270" w:lineRule="atLeast"/>
        <w:ind w:left="360"/>
        <w:rPr>
          <w:rFonts w:ascii="Arial" w:eastAsia="Times New Roman" w:hAnsi="Arial" w:cs="Arial"/>
          <w:iCs/>
          <w:color w:val="585858"/>
          <w:lang w:val="mn-MN" w:eastAsia="fr-FR"/>
        </w:rPr>
      </w:pPr>
      <w:r w:rsidRPr="00395C47">
        <w:rPr>
          <w:rFonts w:ascii="Arial" w:eastAsia="Times New Roman" w:hAnsi="Arial" w:cs="Arial"/>
          <w:iCs/>
          <w:color w:val="585858"/>
          <w:lang w:val="mn-MN" w:eastAsia="fr-FR"/>
        </w:rPr>
        <w:t>______________________________________________________ </w:t>
      </w:r>
    </w:p>
    <w:p w14:paraId="7AC0313B" w14:textId="77777777" w:rsidR="007B5840" w:rsidRPr="00395C47" w:rsidRDefault="007B5840">
      <w:pPr>
        <w:rPr>
          <w:iCs/>
          <w:lang w:val="mn-MN"/>
        </w:rPr>
      </w:pPr>
    </w:p>
    <w:sectPr w:rsidR="007B5840" w:rsidRPr="00395C47" w:rsidSect="004E0D1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76B32"/>
    <w:multiLevelType w:val="multilevel"/>
    <w:tmpl w:val="32148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5331C9"/>
    <w:multiLevelType w:val="multilevel"/>
    <w:tmpl w:val="3CEC7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979240">
    <w:abstractNumId w:val="1"/>
  </w:num>
  <w:num w:numId="2" w16cid:durableId="162457429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8F"/>
    <w:rsid w:val="00395C47"/>
    <w:rsid w:val="004E0D18"/>
    <w:rsid w:val="0051028F"/>
    <w:rsid w:val="005C0166"/>
    <w:rsid w:val="007B5840"/>
    <w:rsid w:val="00B60907"/>
    <w:rsid w:val="00D73CF7"/>
    <w:rsid w:val="00D8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3136"/>
  <w15:docId w15:val="{608FDF9A-73BE-473E-9A60-BEDD6AED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28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51028F"/>
    <w:rPr>
      <w:b/>
      <w:bCs/>
    </w:rPr>
  </w:style>
  <w:style w:type="character" w:customStyle="1" w:styleId="apple-converted-space">
    <w:name w:val="apple-converted-space"/>
    <w:basedOn w:val="DefaultParagraphFont"/>
    <w:rsid w:val="0051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326</Words>
  <Characters>1799</Characters>
  <Application>Microsoft Office Word</Application>
  <DocSecurity>0</DocSecurity>
  <Lines>14</Lines>
  <Paragraphs>4</Paragraphs>
  <ScaleCrop>false</ScaleCrop>
  <Company>Grizli777</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Ambassade de Mongolie en France</dc:creator>
  <cp:lastModifiedBy>Ambassade Mongolie</cp:lastModifiedBy>
  <cp:revision>3</cp:revision>
  <dcterms:created xsi:type="dcterms:W3CDTF">2021-04-20T10:23:00Z</dcterms:created>
  <dcterms:modified xsi:type="dcterms:W3CDTF">2022-11-25T17:08:00Z</dcterms:modified>
</cp:coreProperties>
</file>